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332" w:rsidRPr="00DB2332" w:rsidRDefault="00F5148B" w:rsidP="00DB2332">
      <w:pPr>
        <w:jc w:val="center"/>
        <w:rPr>
          <w:b/>
          <w:sz w:val="32"/>
          <w:szCs w:val="32"/>
        </w:rPr>
      </w:pPr>
      <w:r w:rsidRPr="00F5148B">
        <w:rPr>
          <w:rFonts w:ascii="Arial Black" w:hAnsi="Arial Black"/>
          <w:b/>
          <w:color w:val="FF0000"/>
          <w:spacing w:val="60"/>
          <w:sz w:val="32"/>
          <w:szCs w:val="32"/>
        </w:rPr>
        <w:t>ТАБЛИЦА</w:t>
      </w:r>
      <w:r w:rsidR="00DB2332" w:rsidRPr="00DB2332">
        <w:rPr>
          <w:b/>
          <w:sz w:val="32"/>
          <w:szCs w:val="32"/>
        </w:rPr>
        <w:t>,</w:t>
      </w:r>
    </w:p>
    <w:p w:rsidR="00F94539" w:rsidRPr="00AB64A2" w:rsidRDefault="00DB2332" w:rsidP="00DB2332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AB64A2">
        <w:rPr>
          <w:rFonts w:asciiTheme="minorHAnsi" w:hAnsiTheme="minorHAnsi" w:cstheme="minorHAnsi"/>
          <w:b/>
          <w:sz w:val="32"/>
          <w:szCs w:val="32"/>
        </w:rPr>
        <w:t xml:space="preserve">отразяваща средния успех </w:t>
      </w:r>
      <w:r w:rsidR="00F94539" w:rsidRPr="00AB64A2">
        <w:rPr>
          <w:rFonts w:asciiTheme="minorHAnsi" w:hAnsiTheme="minorHAnsi" w:cstheme="minorHAnsi"/>
          <w:b/>
          <w:sz w:val="32"/>
          <w:szCs w:val="32"/>
        </w:rPr>
        <w:t xml:space="preserve">през първия учебен срок </w:t>
      </w:r>
    </w:p>
    <w:p w:rsidR="004075D5" w:rsidRDefault="00DB2332" w:rsidP="004F71CA">
      <w:pPr>
        <w:spacing w:after="360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AB64A2">
        <w:rPr>
          <w:rFonts w:asciiTheme="minorHAnsi" w:hAnsiTheme="minorHAnsi" w:cstheme="minorHAnsi"/>
          <w:b/>
          <w:sz w:val="32"/>
          <w:szCs w:val="32"/>
        </w:rPr>
        <w:t>на учениците от 6а клас на С</w:t>
      </w:r>
      <w:bookmarkStart w:id="0" w:name="_GoBack"/>
      <w:bookmarkEnd w:id="0"/>
      <w:r w:rsidRPr="00AB64A2">
        <w:rPr>
          <w:rFonts w:asciiTheme="minorHAnsi" w:hAnsiTheme="minorHAnsi" w:cstheme="minorHAnsi"/>
          <w:b/>
          <w:sz w:val="32"/>
          <w:szCs w:val="32"/>
        </w:rPr>
        <w:t>У „Иван Вазов”</w:t>
      </w:r>
    </w:p>
    <w:tbl>
      <w:tblPr>
        <w:tblW w:w="14126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0"/>
        <w:gridCol w:w="2040"/>
        <w:gridCol w:w="1437"/>
        <w:gridCol w:w="1326"/>
        <w:gridCol w:w="1061"/>
        <w:gridCol w:w="1198"/>
        <w:gridCol w:w="1899"/>
        <w:gridCol w:w="1385"/>
        <w:gridCol w:w="2840"/>
      </w:tblGrid>
      <w:tr w:rsidR="00F5148B">
        <w:trPr>
          <w:trHeight w:val="300"/>
        </w:trPr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Номер</w:t>
            </w:r>
          </w:p>
        </w:tc>
        <w:tc>
          <w:tcPr>
            <w:tcW w:w="20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Име и фамилия</w:t>
            </w:r>
          </w:p>
        </w:tc>
        <w:tc>
          <w:tcPr>
            <w:tcW w:w="8306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Оценки по предмети</w:t>
            </w:r>
          </w:p>
        </w:tc>
        <w:tc>
          <w:tcPr>
            <w:tcW w:w="2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9900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Среден успех на ученик</w:t>
            </w:r>
          </w:p>
        </w:tc>
      </w:tr>
      <w:tr w:rsidR="00F5148B">
        <w:trPr>
          <w:trHeight w:val="300"/>
        </w:trPr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5148B" w:rsidRDefault="00F514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5148B" w:rsidRDefault="00F514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bottom"/>
          </w:tcPr>
          <w:p w:rsidR="00F5148B" w:rsidRDefault="00F514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Математика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bottom"/>
          </w:tcPr>
          <w:p w:rsidR="00F5148B" w:rsidRDefault="00F514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География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bottom"/>
          </w:tcPr>
          <w:p w:rsidR="00F5148B" w:rsidRDefault="00F514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История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bottom"/>
          </w:tcPr>
          <w:p w:rsidR="00F5148B" w:rsidRDefault="00F514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Биология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bottom"/>
          </w:tcPr>
          <w:p w:rsidR="00F5148B" w:rsidRDefault="00F514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Природознание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bottom"/>
          </w:tcPr>
          <w:p w:rsidR="00F5148B" w:rsidRDefault="00F514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Англ. език</w:t>
            </w:r>
          </w:p>
        </w:tc>
        <w:tc>
          <w:tcPr>
            <w:tcW w:w="28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5148B" w:rsidRDefault="00F514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5148B">
        <w:trPr>
          <w:trHeight w:val="300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Елена Иванова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F5148B" w:rsidRDefault="00F5148B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4,83</w:t>
            </w:r>
          </w:p>
        </w:tc>
      </w:tr>
      <w:tr w:rsidR="00F5148B">
        <w:trPr>
          <w:trHeight w:val="300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Иван Тодоров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F5148B" w:rsidRDefault="00F5148B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5,33</w:t>
            </w:r>
          </w:p>
        </w:tc>
      </w:tr>
      <w:tr w:rsidR="00F5148B">
        <w:trPr>
          <w:trHeight w:val="300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Петър Михайлов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F5148B" w:rsidRDefault="00F5148B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4,33</w:t>
            </w:r>
          </w:p>
        </w:tc>
      </w:tr>
      <w:tr w:rsidR="00F5148B">
        <w:trPr>
          <w:trHeight w:val="300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Силвия Петрова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F5148B" w:rsidRDefault="00F5148B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5,00</w:t>
            </w:r>
          </w:p>
        </w:tc>
      </w:tr>
      <w:tr w:rsidR="00F5148B">
        <w:trPr>
          <w:trHeight w:val="300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Мария Стоянова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F5148B" w:rsidRDefault="00F5148B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4,17</w:t>
            </w:r>
          </w:p>
        </w:tc>
      </w:tr>
      <w:tr w:rsidR="00F5148B">
        <w:trPr>
          <w:trHeight w:val="315"/>
        </w:trPr>
        <w:tc>
          <w:tcPr>
            <w:tcW w:w="29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9900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Среден успех по предмет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5,00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4,00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4,80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5,20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4,60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F5148B" w:rsidRDefault="00F5148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4,80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148B" w:rsidRDefault="00F5148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="00F94539" w:rsidRDefault="00F94539" w:rsidP="00DB2332">
      <w:pPr>
        <w:jc w:val="both"/>
        <w:rPr>
          <w:b/>
          <w:lang w:val="en-US"/>
        </w:rPr>
      </w:pPr>
    </w:p>
    <w:sectPr w:rsidR="00F94539" w:rsidSect="00F5148B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332"/>
    <w:rsid w:val="000708C3"/>
    <w:rsid w:val="000853BF"/>
    <w:rsid w:val="001A2182"/>
    <w:rsid w:val="002C0E25"/>
    <w:rsid w:val="004075D5"/>
    <w:rsid w:val="004F71CA"/>
    <w:rsid w:val="006F4991"/>
    <w:rsid w:val="00726BA2"/>
    <w:rsid w:val="007C1462"/>
    <w:rsid w:val="00933CCB"/>
    <w:rsid w:val="00AB64A2"/>
    <w:rsid w:val="00B52449"/>
    <w:rsid w:val="00C207AD"/>
    <w:rsid w:val="00CD41D7"/>
    <w:rsid w:val="00D83F7B"/>
    <w:rsid w:val="00DB2332"/>
    <w:rsid w:val="00F5148B"/>
    <w:rsid w:val="00F94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81D0D72-F2AA-4524-9893-BBBAE944D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Таблица,</vt:lpstr>
    </vt:vector>
  </TitlesOfParts>
  <Company>FMI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Таблица,</dc:title>
  <dc:subject/>
  <dc:creator>Izkustva</dc:creator>
  <cp:keywords/>
  <dc:description/>
  <cp:lastModifiedBy>Stefka</cp:lastModifiedBy>
  <cp:revision>9</cp:revision>
  <dcterms:created xsi:type="dcterms:W3CDTF">2011-07-18T11:47:00Z</dcterms:created>
  <dcterms:modified xsi:type="dcterms:W3CDTF">2017-04-19T20:02:00Z</dcterms:modified>
</cp:coreProperties>
</file>